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C42A" w14:textId="5445FB6B" w:rsidR="005D1386" w:rsidRDefault="005D1386" w:rsidP="00846785">
      <w:pPr>
        <w:pStyle w:val="Heading1"/>
      </w:pPr>
      <w:r w:rsidRPr="005D1386">
        <w:t>Your First Step into Cloud The Ultimate Guide to Passing the AZ-900 Microsoft Azure Fundamentals Exam</w:t>
      </w:r>
    </w:p>
    <w:p w14:paraId="1F592760" w14:textId="2B8DDDD8" w:rsidR="00846785" w:rsidRPr="008E3C88" w:rsidRDefault="00846785" w:rsidP="00846785">
      <w:pPr>
        <w:spacing w:after="0"/>
        <w:rPr>
          <w:b/>
          <w:bCs/>
        </w:rPr>
      </w:pPr>
      <w:r w:rsidRPr="008E3C88">
        <w:rPr>
          <w:b/>
          <w:bCs/>
        </w:rPr>
        <w:t>Published on 3 June 2025 at 14:</w:t>
      </w:r>
      <w:r>
        <w:rPr>
          <w:b/>
          <w:bCs/>
        </w:rPr>
        <w:t>22</w:t>
      </w:r>
    </w:p>
    <w:p w14:paraId="3A485AE7" w14:textId="77777777" w:rsidR="00846785" w:rsidRPr="008E3C88" w:rsidRDefault="00846785" w:rsidP="00846785">
      <w:pPr>
        <w:spacing w:after="0"/>
        <w:rPr>
          <w:b/>
          <w:bCs/>
        </w:rPr>
      </w:pPr>
      <w:r w:rsidRPr="008E3C88">
        <w:rPr>
          <w:b/>
          <w:bCs/>
        </w:rPr>
        <w:t>By Kimberly Wiethoff</w:t>
      </w:r>
    </w:p>
    <w:p w14:paraId="5A212E79" w14:textId="77777777" w:rsidR="00846785" w:rsidRDefault="00846785" w:rsidP="005D1386"/>
    <w:p w14:paraId="73934430" w14:textId="3B7D89ED" w:rsidR="005D1386" w:rsidRPr="005D1386" w:rsidRDefault="005D1386" w:rsidP="005D1386">
      <w:r w:rsidRPr="005D1386">
        <w:t xml:space="preserve">If you’re looking to launch a career in cloud computing, </w:t>
      </w:r>
      <w:r w:rsidRPr="005D1386">
        <w:rPr>
          <w:b/>
          <w:bCs/>
        </w:rPr>
        <w:t>Microsoft Azure Fundamentals (AZ-900)</w:t>
      </w:r>
      <w:r w:rsidRPr="005D1386">
        <w:t xml:space="preserve"> is the ideal starting point. Whether you’re a student, career changer, non-technical professional, or someone in sales or project management, this beginner-level certification will give you a </w:t>
      </w:r>
      <w:r w:rsidRPr="005D1386">
        <w:rPr>
          <w:b/>
          <w:bCs/>
        </w:rPr>
        <w:t>solid understanding of Azure services and cloud concepts</w:t>
      </w:r>
      <w:r w:rsidRPr="005D1386">
        <w:t>—without requiring hands-on technical skills.</w:t>
      </w:r>
    </w:p>
    <w:p w14:paraId="73ABE9D5" w14:textId="77777777" w:rsidR="005D1386" w:rsidRPr="005D1386" w:rsidRDefault="005D1386" w:rsidP="005D1386">
      <w:r w:rsidRPr="005D1386">
        <w:t>In this blog, we’ll walk you through everything you need to know to pass the AZ-900 exam with confidence.</w:t>
      </w:r>
    </w:p>
    <w:p w14:paraId="391BF877" w14:textId="77777777" w:rsidR="005D1386" w:rsidRPr="005D1386" w:rsidRDefault="005D1386" w:rsidP="00846785">
      <w:pPr>
        <w:pStyle w:val="Heading2"/>
      </w:pPr>
      <w:r w:rsidRPr="005D1386">
        <w:rPr>
          <w:rFonts w:ascii="Segoe UI Emoji" w:hAnsi="Segoe UI Emoji" w:cs="Segoe UI Emoji"/>
        </w:rPr>
        <w:t>🧠</w:t>
      </w:r>
      <w:r w:rsidRPr="005D1386">
        <w:t xml:space="preserve"> What Is the AZ-900 Certification?</w:t>
      </w:r>
    </w:p>
    <w:p w14:paraId="0117ACEC" w14:textId="77777777" w:rsidR="005D1386" w:rsidRPr="005D1386" w:rsidRDefault="005D1386" w:rsidP="005D1386">
      <w:r w:rsidRPr="005D1386">
        <w:rPr>
          <w:b/>
          <w:bCs/>
        </w:rPr>
        <w:t>AZ-900: Microsoft Azure Fundamentals</w:t>
      </w:r>
      <w:r w:rsidRPr="005D1386">
        <w:t xml:space="preserve"> is designed to validate your foundational knowledge of cloud computing principles and how Microsoft Azure delivers these services. It’s a </w:t>
      </w:r>
      <w:r w:rsidRPr="005D1386">
        <w:rPr>
          <w:b/>
          <w:bCs/>
        </w:rPr>
        <w:t>non-technical certification</w:t>
      </w:r>
      <w:r w:rsidRPr="005D1386">
        <w:t>—perfect for those new to IT or cloud environments.</w:t>
      </w:r>
    </w:p>
    <w:p w14:paraId="04519C59" w14:textId="77777777" w:rsidR="005D1386" w:rsidRPr="005D1386" w:rsidRDefault="005D1386" w:rsidP="005D1386">
      <w:pPr>
        <w:numPr>
          <w:ilvl w:val="0"/>
          <w:numId w:val="1"/>
        </w:numPr>
      </w:pPr>
      <w:r w:rsidRPr="005D1386">
        <w:rPr>
          <w:b/>
          <w:bCs/>
        </w:rPr>
        <w:t>Cost</w:t>
      </w:r>
      <w:r w:rsidRPr="005D1386">
        <w:t>: ~$99 USD</w:t>
      </w:r>
    </w:p>
    <w:p w14:paraId="49E7C82B" w14:textId="77777777" w:rsidR="005D1386" w:rsidRPr="005D1386" w:rsidRDefault="005D1386" w:rsidP="005D1386">
      <w:pPr>
        <w:numPr>
          <w:ilvl w:val="0"/>
          <w:numId w:val="1"/>
        </w:numPr>
      </w:pPr>
      <w:r w:rsidRPr="005D1386">
        <w:rPr>
          <w:b/>
          <w:bCs/>
        </w:rPr>
        <w:t>Format</w:t>
      </w:r>
      <w:r w:rsidRPr="005D1386">
        <w:t>: 40–60 multiple-choice questions</w:t>
      </w:r>
    </w:p>
    <w:p w14:paraId="5BF6E3AF" w14:textId="77777777" w:rsidR="005D1386" w:rsidRPr="005D1386" w:rsidRDefault="005D1386" w:rsidP="005D1386">
      <w:pPr>
        <w:numPr>
          <w:ilvl w:val="0"/>
          <w:numId w:val="1"/>
        </w:numPr>
      </w:pPr>
      <w:r w:rsidRPr="005D1386">
        <w:rPr>
          <w:b/>
          <w:bCs/>
        </w:rPr>
        <w:t>Time Limit</w:t>
      </w:r>
      <w:r w:rsidRPr="005D1386">
        <w:t>: 60 minutes</w:t>
      </w:r>
    </w:p>
    <w:p w14:paraId="298984CC" w14:textId="77777777" w:rsidR="005D1386" w:rsidRPr="005D1386" w:rsidRDefault="005D1386" w:rsidP="005D1386">
      <w:pPr>
        <w:numPr>
          <w:ilvl w:val="0"/>
          <w:numId w:val="1"/>
        </w:numPr>
      </w:pPr>
      <w:r w:rsidRPr="005D1386">
        <w:rPr>
          <w:b/>
          <w:bCs/>
        </w:rPr>
        <w:t>Passing Score</w:t>
      </w:r>
      <w:r w:rsidRPr="005D1386">
        <w:t>: 700/1000</w:t>
      </w:r>
    </w:p>
    <w:p w14:paraId="1BB83FE2" w14:textId="77777777" w:rsidR="005D1386" w:rsidRPr="005D1386" w:rsidRDefault="005D1386" w:rsidP="005D1386">
      <w:pPr>
        <w:numPr>
          <w:ilvl w:val="0"/>
          <w:numId w:val="1"/>
        </w:numPr>
      </w:pPr>
      <w:r w:rsidRPr="005D1386">
        <w:rPr>
          <w:b/>
          <w:bCs/>
        </w:rPr>
        <w:t>No prerequisites required</w:t>
      </w:r>
    </w:p>
    <w:p w14:paraId="30024077" w14:textId="77777777" w:rsidR="005D1386" w:rsidRPr="005D1386" w:rsidRDefault="005D1386" w:rsidP="00846785">
      <w:pPr>
        <w:pStyle w:val="Heading2"/>
      </w:pPr>
      <w:r w:rsidRPr="005D1386">
        <w:rPr>
          <w:rFonts w:ascii="Segoe UI Emoji" w:hAnsi="Segoe UI Emoji" w:cs="Segoe UI Emoji"/>
        </w:rPr>
        <w:t>📚</w:t>
      </w:r>
      <w:r w:rsidRPr="005D1386">
        <w:t xml:space="preserve"> What Topics Are Covered?</w:t>
      </w:r>
    </w:p>
    <w:p w14:paraId="616FDC8F" w14:textId="77777777" w:rsidR="005D1386" w:rsidRPr="005D1386" w:rsidRDefault="005D1386" w:rsidP="005D1386">
      <w:r w:rsidRPr="005D1386">
        <w:t xml:space="preserve">Here’s a breakdown of the </w:t>
      </w:r>
      <w:r w:rsidRPr="005D1386">
        <w:rPr>
          <w:b/>
          <w:bCs/>
        </w:rPr>
        <w:t>skills measured</w:t>
      </w:r>
      <w:r w:rsidRPr="005D1386">
        <w:t xml:space="preserve"> on the AZ-900 exam:</w:t>
      </w:r>
    </w:p>
    <w:p w14:paraId="1B6D5728" w14:textId="77777777" w:rsidR="005D1386" w:rsidRPr="005D1386" w:rsidRDefault="005D1386" w:rsidP="00846785">
      <w:pPr>
        <w:pStyle w:val="Heading3"/>
      </w:pPr>
      <w:r w:rsidRPr="005D1386">
        <w:t>1. Describe Cloud Concepts (25–30%)</w:t>
      </w:r>
    </w:p>
    <w:p w14:paraId="4CB56103" w14:textId="77777777" w:rsidR="005D1386" w:rsidRPr="005D1386" w:rsidRDefault="005D1386" w:rsidP="005D1386">
      <w:pPr>
        <w:numPr>
          <w:ilvl w:val="0"/>
          <w:numId w:val="2"/>
        </w:numPr>
      </w:pPr>
      <w:r w:rsidRPr="005D1386">
        <w:t>What is cloud computing?</w:t>
      </w:r>
    </w:p>
    <w:p w14:paraId="655794DE" w14:textId="77777777" w:rsidR="005D1386" w:rsidRPr="005D1386" w:rsidRDefault="005D1386" w:rsidP="005D1386">
      <w:pPr>
        <w:numPr>
          <w:ilvl w:val="0"/>
          <w:numId w:val="2"/>
        </w:numPr>
      </w:pPr>
      <w:r w:rsidRPr="005D1386">
        <w:t>Benefits: scalability, elasticity, disaster recovery, high availability</w:t>
      </w:r>
    </w:p>
    <w:p w14:paraId="6BF6EE40" w14:textId="77777777" w:rsidR="005D1386" w:rsidRPr="005D1386" w:rsidRDefault="005D1386" w:rsidP="005D1386">
      <w:pPr>
        <w:numPr>
          <w:ilvl w:val="0"/>
          <w:numId w:val="2"/>
        </w:numPr>
      </w:pPr>
      <w:r w:rsidRPr="005D1386">
        <w:t>Cloud models: Public, Private, Hybrid</w:t>
      </w:r>
    </w:p>
    <w:p w14:paraId="7B1EF2C6" w14:textId="77777777" w:rsidR="005D1386" w:rsidRPr="005D1386" w:rsidRDefault="005D1386" w:rsidP="005D1386">
      <w:pPr>
        <w:numPr>
          <w:ilvl w:val="0"/>
          <w:numId w:val="2"/>
        </w:numPr>
      </w:pPr>
      <w:r w:rsidRPr="005D1386">
        <w:lastRenderedPageBreak/>
        <w:t>Service models: IaaS, PaaS, SaaS</w:t>
      </w:r>
    </w:p>
    <w:p w14:paraId="6D549AED" w14:textId="77777777" w:rsidR="005D1386" w:rsidRPr="005D1386" w:rsidRDefault="005D1386" w:rsidP="00846785">
      <w:pPr>
        <w:pStyle w:val="Heading3"/>
      </w:pPr>
      <w:r w:rsidRPr="005D1386">
        <w:t>2. Describe Core Azure Services (15–20%)</w:t>
      </w:r>
    </w:p>
    <w:p w14:paraId="61C85FD2" w14:textId="77777777" w:rsidR="005D1386" w:rsidRPr="005D1386" w:rsidRDefault="005D1386" w:rsidP="005D1386">
      <w:pPr>
        <w:numPr>
          <w:ilvl w:val="0"/>
          <w:numId w:val="3"/>
        </w:numPr>
      </w:pPr>
      <w:r w:rsidRPr="005D1386">
        <w:t>Azure compute: Virtual Machines, App Services, Azure Functions</w:t>
      </w:r>
    </w:p>
    <w:p w14:paraId="5F10E084" w14:textId="77777777" w:rsidR="005D1386" w:rsidRPr="005D1386" w:rsidRDefault="005D1386" w:rsidP="005D1386">
      <w:pPr>
        <w:numPr>
          <w:ilvl w:val="0"/>
          <w:numId w:val="3"/>
        </w:numPr>
      </w:pPr>
      <w:r w:rsidRPr="005D1386">
        <w:t>Storage: Blob, File, Disk</w:t>
      </w:r>
    </w:p>
    <w:p w14:paraId="25821101" w14:textId="77777777" w:rsidR="005D1386" w:rsidRPr="005D1386" w:rsidRDefault="005D1386" w:rsidP="005D1386">
      <w:pPr>
        <w:numPr>
          <w:ilvl w:val="0"/>
          <w:numId w:val="3"/>
        </w:numPr>
      </w:pPr>
      <w:r w:rsidRPr="005D1386">
        <w:t>Networking: Virtual Networks, VPN Gateway, Load Balancer</w:t>
      </w:r>
    </w:p>
    <w:p w14:paraId="09D3202B" w14:textId="77777777" w:rsidR="005D1386" w:rsidRPr="005D1386" w:rsidRDefault="005D1386" w:rsidP="005D1386">
      <w:pPr>
        <w:numPr>
          <w:ilvl w:val="0"/>
          <w:numId w:val="3"/>
        </w:numPr>
      </w:pPr>
      <w:r w:rsidRPr="005D1386">
        <w:t>Azure architectural components: regions, zones, resource groups</w:t>
      </w:r>
    </w:p>
    <w:p w14:paraId="0385CC12" w14:textId="77777777" w:rsidR="005D1386" w:rsidRPr="005D1386" w:rsidRDefault="005D1386" w:rsidP="00846785">
      <w:pPr>
        <w:pStyle w:val="Heading3"/>
      </w:pPr>
      <w:r w:rsidRPr="005D1386">
        <w:t>3. Describe Core Solutions and Management Tools (10–15%)</w:t>
      </w:r>
    </w:p>
    <w:p w14:paraId="3EF275BA" w14:textId="77777777" w:rsidR="005D1386" w:rsidRPr="005D1386" w:rsidRDefault="005D1386" w:rsidP="005D1386">
      <w:pPr>
        <w:numPr>
          <w:ilvl w:val="0"/>
          <w:numId w:val="4"/>
        </w:numPr>
      </w:pPr>
      <w:r w:rsidRPr="005D1386">
        <w:t>IoT, AI, serverless computing</w:t>
      </w:r>
    </w:p>
    <w:p w14:paraId="769B3A55" w14:textId="77777777" w:rsidR="005D1386" w:rsidRPr="005D1386" w:rsidRDefault="005D1386" w:rsidP="005D1386">
      <w:pPr>
        <w:numPr>
          <w:ilvl w:val="0"/>
          <w:numId w:val="4"/>
        </w:numPr>
      </w:pPr>
      <w:r w:rsidRPr="005D1386">
        <w:t>Azure tools: Azure Portal, CLI, PowerShell</w:t>
      </w:r>
    </w:p>
    <w:p w14:paraId="3C19BFF2" w14:textId="77777777" w:rsidR="005D1386" w:rsidRPr="005D1386" w:rsidRDefault="005D1386" w:rsidP="005D1386">
      <w:pPr>
        <w:numPr>
          <w:ilvl w:val="0"/>
          <w:numId w:val="4"/>
        </w:numPr>
      </w:pPr>
      <w:r w:rsidRPr="005D1386">
        <w:t>Monitoring tools: Azure Monitor, Azure Advisor</w:t>
      </w:r>
    </w:p>
    <w:p w14:paraId="42E58480" w14:textId="77777777" w:rsidR="005D1386" w:rsidRPr="005D1386" w:rsidRDefault="005D1386" w:rsidP="00846785">
      <w:pPr>
        <w:pStyle w:val="Heading3"/>
      </w:pPr>
      <w:r w:rsidRPr="005D1386">
        <w:t>4. Describe General Security and Network Security Features (10–15%)</w:t>
      </w:r>
    </w:p>
    <w:p w14:paraId="7A18F751" w14:textId="77777777" w:rsidR="005D1386" w:rsidRPr="005D1386" w:rsidRDefault="005D1386" w:rsidP="005D1386">
      <w:pPr>
        <w:numPr>
          <w:ilvl w:val="0"/>
          <w:numId w:val="5"/>
        </w:numPr>
      </w:pPr>
      <w:r w:rsidRPr="005D1386">
        <w:t>Azure Firewall, NSGs, DDoS protection</w:t>
      </w:r>
    </w:p>
    <w:p w14:paraId="2AD4CFF2" w14:textId="77777777" w:rsidR="005D1386" w:rsidRPr="005D1386" w:rsidRDefault="005D1386" w:rsidP="005D1386">
      <w:pPr>
        <w:numPr>
          <w:ilvl w:val="0"/>
          <w:numId w:val="5"/>
        </w:numPr>
      </w:pPr>
      <w:r w:rsidRPr="005D1386">
        <w:t>Authentication vs. authorization</w:t>
      </w:r>
    </w:p>
    <w:p w14:paraId="413A3195" w14:textId="77777777" w:rsidR="005D1386" w:rsidRPr="005D1386" w:rsidRDefault="005D1386" w:rsidP="005D1386">
      <w:pPr>
        <w:numPr>
          <w:ilvl w:val="0"/>
          <w:numId w:val="5"/>
        </w:numPr>
      </w:pPr>
      <w:r w:rsidRPr="005D1386">
        <w:t>Azure Security Center, Key Vault</w:t>
      </w:r>
    </w:p>
    <w:p w14:paraId="708D0395" w14:textId="77777777" w:rsidR="005D1386" w:rsidRPr="005D1386" w:rsidRDefault="005D1386" w:rsidP="00846785">
      <w:pPr>
        <w:pStyle w:val="Heading3"/>
      </w:pPr>
      <w:r w:rsidRPr="005D1386">
        <w:t>5. Describe Identity, Governance, Privacy, and Compliance (20–25%)</w:t>
      </w:r>
    </w:p>
    <w:p w14:paraId="6CCF5EE4" w14:textId="77777777" w:rsidR="005D1386" w:rsidRPr="005D1386" w:rsidRDefault="005D1386" w:rsidP="005D1386">
      <w:pPr>
        <w:numPr>
          <w:ilvl w:val="0"/>
          <w:numId w:val="6"/>
        </w:numPr>
      </w:pPr>
      <w:r w:rsidRPr="005D1386">
        <w:t>Azure Active Directory, RBAC, MFA</w:t>
      </w:r>
    </w:p>
    <w:p w14:paraId="6A784317" w14:textId="77777777" w:rsidR="005D1386" w:rsidRPr="005D1386" w:rsidRDefault="005D1386" w:rsidP="005D1386">
      <w:pPr>
        <w:numPr>
          <w:ilvl w:val="0"/>
          <w:numId w:val="6"/>
        </w:numPr>
      </w:pPr>
      <w:r w:rsidRPr="005D1386">
        <w:t>Azure Policy, Locks, Tags</w:t>
      </w:r>
    </w:p>
    <w:p w14:paraId="22B2C9B6" w14:textId="77777777" w:rsidR="005D1386" w:rsidRPr="005D1386" w:rsidRDefault="005D1386" w:rsidP="005D1386">
      <w:pPr>
        <w:numPr>
          <w:ilvl w:val="0"/>
          <w:numId w:val="6"/>
        </w:numPr>
      </w:pPr>
      <w:r w:rsidRPr="005D1386">
        <w:t>Compliance: Microsoft Trust Center, GDPR, Azure Blueprints</w:t>
      </w:r>
    </w:p>
    <w:p w14:paraId="3FF1045D" w14:textId="77777777" w:rsidR="005D1386" w:rsidRPr="005D1386" w:rsidRDefault="005D1386" w:rsidP="00846785">
      <w:pPr>
        <w:pStyle w:val="Heading3"/>
      </w:pPr>
      <w:r w:rsidRPr="005D1386">
        <w:t>6. Describe Azure Pricing, SLA, and Lifecycle (10–15%)</w:t>
      </w:r>
    </w:p>
    <w:p w14:paraId="1C4134EF" w14:textId="77777777" w:rsidR="005D1386" w:rsidRPr="005D1386" w:rsidRDefault="005D1386" w:rsidP="005D1386">
      <w:pPr>
        <w:numPr>
          <w:ilvl w:val="0"/>
          <w:numId w:val="7"/>
        </w:numPr>
      </w:pPr>
      <w:r w:rsidRPr="005D1386">
        <w:t>Azure subscriptions and support plans</w:t>
      </w:r>
    </w:p>
    <w:p w14:paraId="0C9883CD" w14:textId="77777777" w:rsidR="005D1386" w:rsidRPr="005D1386" w:rsidRDefault="005D1386" w:rsidP="005D1386">
      <w:pPr>
        <w:numPr>
          <w:ilvl w:val="0"/>
          <w:numId w:val="7"/>
        </w:numPr>
      </w:pPr>
      <w:r w:rsidRPr="005D1386">
        <w:t>Pricing calculators</w:t>
      </w:r>
    </w:p>
    <w:p w14:paraId="5205142E" w14:textId="77777777" w:rsidR="005D1386" w:rsidRPr="005D1386" w:rsidRDefault="005D1386" w:rsidP="005D1386">
      <w:pPr>
        <w:numPr>
          <w:ilvl w:val="0"/>
          <w:numId w:val="7"/>
        </w:numPr>
      </w:pPr>
      <w:r w:rsidRPr="005D1386">
        <w:t>SLAs and composite SLAs</w:t>
      </w:r>
    </w:p>
    <w:p w14:paraId="74816784" w14:textId="77777777" w:rsidR="005D1386" w:rsidRPr="005D1386" w:rsidRDefault="005D1386" w:rsidP="00846785">
      <w:pPr>
        <w:pStyle w:val="Heading2"/>
      </w:pPr>
      <w:r w:rsidRPr="005D1386">
        <w:rPr>
          <w:rFonts w:ascii="Segoe UI Emoji" w:hAnsi="Segoe UI Emoji" w:cs="Segoe UI Emoji"/>
        </w:rPr>
        <w:t>🧰</w:t>
      </w:r>
      <w:r w:rsidRPr="005D1386">
        <w:t xml:space="preserve"> Best Resources to Prepare</w:t>
      </w:r>
    </w:p>
    <w:p w14:paraId="236D30FC" w14:textId="77777777" w:rsidR="005D1386" w:rsidRPr="005D1386" w:rsidRDefault="005D1386" w:rsidP="00846785">
      <w:pPr>
        <w:pStyle w:val="Heading3"/>
      </w:pPr>
      <w:r w:rsidRPr="005D1386">
        <w:t>Microsoft Learn (Free)</w:t>
      </w:r>
    </w:p>
    <w:p w14:paraId="2EFCFB1B" w14:textId="77777777" w:rsidR="005D1386" w:rsidRPr="005D1386" w:rsidRDefault="005D1386" w:rsidP="005D1386">
      <w:r w:rsidRPr="005D1386">
        <w:t xml:space="preserve">Microsoft’s own </w:t>
      </w:r>
      <w:hyperlink r:id="rId5" w:history="1">
        <w:r w:rsidRPr="005D1386">
          <w:rPr>
            <w:rStyle w:val="Hyperlink"/>
          </w:rPr>
          <w:t>AZ-900 learning path</w:t>
        </w:r>
      </w:hyperlink>
      <w:r w:rsidRPr="005D1386">
        <w:t xml:space="preserve"> includes interactive modules and quizzes designed by Microsoft trainers.</w:t>
      </w:r>
    </w:p>
    <w:p w14:paraId="3A3A0031" w14:textId="77777777" w:rsidR="005D1386" w:rsidRPr="005D1386" w:rsidRDefault="005D1386" w:rsidP="005D1386">
      <w:pPr>
        <w:rPr>
          <w:b/>
          <w:bCs/>
        </w:rPr>
      </w:pPr>
      <w:r w:rsidRPr="005D1386">
        <w:rPr>
          <w:b/>
          <w:bCs/>
        </w:rPr>
        <w:lastRenderedPageBreak/>
        <w:t>Video Courses</w:t>
      </w:r>
    </w:p>
    <w:p w14:paraId="5E263948" w14:textId="77777777" w:rsidR="005D1386" w:rsidRPr="005D1386" w:rsidRDefault="005D1386" w:rsidP="005D1386">
      <w:pPr>
        <w:numPr>
          <w:ilvl w:val="0"/>
          <w:numId w:val="8"/>
        </w:numPr>
      </w:pPr>
      <w:r w:rsidRPr="005D1386">
        <w:rPr>
          <w:b/>
          <w:bCs/>
        </w:rPr>
        <w:t>Udemy</w:t>
      </w:r>
      <w:r w:rsidRPr="005D1386">
        <w:t>: “AZ-900 Azure Fundamentals” by Scott Duffy or Alan Rodrigues</w:t>
      </w:r>
    </w:p>
    <w:p w14:paraId="7B70650E" w14:textId="77777777" w:rsidR="005D1386" w:rsidRPr="005D1386" w:rsidRDefault="005D1386" w:rsidP="005D1386">
      <w:pPr>
        <w:numPr>
          <w:ilvl w:val="0"/>
          <w:numId w:val="8"/>
        </w:numPr>
      </w:pPr>
      <w:r w:rsidRPr="005D1386">
        <w:rPr>
          <w:b/>
          <w:bCs/>
        </w:rPr>
        <w:t>LinkedIn Learning</w:t>
      </w:r>
      <w:r w:rsidRPr="005D1386">
        <w:t>: Offers guided video-based instruction for visual learners</w:t>
      </w:r>
    </w:p>
    <w:p w14:paraId="21E1CB7D" w14:textId="77777777" w:rsidR="005D1386" w:rsidRPr="005D1386" w:rsidRDefault="005D1386" w:rsidP="005D1386">
      <w:pPr>
        <w:numPr>
          <w:ilvl w:val="0"/>
          <w:numId w:val="8"/>
        </w:numPr>
      </w:pPr>
      <w:r w:rsidRPr="005D1386">
        <w:rPr>
          <w:b/>
          <w:bCs/>
        </w:rPr>
        <w:t>YouTube</w:t>
      </w:r>
      <w:r w:rsidRPr="005D1386">
        <w:t>: Look for free videos that explain cloud concepts and Azure basics</w:t>
      </w:r>
    </w:p>
    <w:p w14:paraId="6E48488F" w14:textId="77777777" w:rsidR="005D1386" w:rsidRPr="005D1386" w:rsidRDefault="005D1386" w:rsidP="005D1386">
      <w:pPr>
        <w:rPr>
          <w:b/>
          <w:bCs/>
        </w:rPr>
      </w:pPr>
      <w:r w:rsidRPr="005D1386">
        <w:rPr>
          <w:b/>
          <w:bCs/>
        </w:rPr>
        <w:t>Practice Tests</w:t>
      </w:r>
    </w:p>
    <w:p w14:paraId="66148118" w14:textId="77777777" w:rsidR="005D1386" w:rsidRPr="005D1386" w:rsidRDefault="005D1386" w:rsidP="005D1386">
      <w:r w:rsidRPr="005D1386">
        <w:t>Use free or paid mock exams from:</w:t>
      </w:r>
    </w:p>
    <w:p w14:paraId="3BA96C55" w14:textId="77777777" w:rsidR="005D1386" w:rsidRPr="005D1386" w:rsidRDefault="005D1386" w:rsidP="005D1386">
      <w:pPr>
        <w:numPr>
          <w:ilvl w:val="0"/>
          <w:numId w:val="9"/>
        </w:numPr>
      </w:pPr>
      <w:r w:rsidRPr="005D1386">
        <w:t>ExamTopics</w:t>
      </w:r>
    </w:p>
    <w:p w14:paraId="6DADC0F5" w14:textId="77777777" w:rsidR="005D1386" w:rsidRPr="005D1386" w:rsidRDefault="005D1386" w:rsidP="005D1386">
      <w:pPr>
        <w:numPr>
          <w:ilvl w:val="0"/>
          <w:numId w:val="9"/>
        </w:numPr>
      </w:pPr>
      <w:r w:rsidRPr="005D1386">
        <w:t>Whizlabs</w:t>
      </w:r>
    </w:p>
    <w:p w14:paraId="3DD06D2B" w14:textId="77777777" w:rsidR="005D1386" w:rsidRPr="005D1386" w:rsidRDefault="005D1386" w:rsidP="005D1386">
      <w:pPr>
        <w:numPr>
          <w:ilvl w:val="0"/>
          <w:numId w:val="9"/>
        </w:numPr>
      </w:pPr>
      <w:r w:rsidRPr="005D1386">
        <w:t>MeasureUp</w:t>
      </w:r>
    </w:p>
    <w:p w14:paraId="1C1C6AB5" w14:textId="77777777" w:rsidR="005D1386" w:rsidRPr="005D1386" w:rsidRDefault="005D1386" w:rsidP="00846785">
      <w:pPr>
        <w:pStyle w:val="Heading2"/>
      </w:pPr>
      <w:r w:rsidRPr="005D1386">
        <w:rPr>
          <w:rFonts w:ascii="Segoe UI Emoji" w:hAnsi="Segoe UI Emoji" w:cs="Segoe UI Emoji"/>
        </w:rPr>
        <w:t>🧩</w:t>
      </w:r>
      <w:r w:rsidRPr="005D1386">
        <w:t xml:space="preserve"> Tips for Success</w:t>
      </w:r>
    </w:p>
    <w:p w14:paraId="09366C16" w14:textId="77777777" w:rsidR="005D1386" w:rsidRPr="005D1386" w:rsidRDefault="005D1386" w:rsidP="005D1386">
      <w:pPr>
        <w:numPr>
          <w:ilvl w:val="0"/>
          <w:numId w:val="10"/>
        </w:numPr>
      </w:pPr>
      <w:r w:rsidRPr="005D1386">
        <w:t xml:space="preserve">Use a </w:t>
      </w:r>
      <w:r w:rsidRPr="005D1386">
        <w:rPr>
          <w:b/>
          <w:bCs/>
        </w:rPr>
        <w:t>free Azure account</w:t>
      </w:r>
      <w:r w:rsidRPr="005D1386">
        <w:t xml:space="preserve"> to explore services hands-on</w:t>
      </w:r>
      <w:r w:rsidRPr="005D1386">
        <w:br/>
      </w:r>
      <w:r w:rsidRPr="005D1386">
        <w:rPr>
          <w:rFonts w:ascii="Segoe UI Emoji" w:hAnsi="Segoe UI Emoji" w:cs="Segoe UI Emoji"/>
        </w:rPr>
        <w:t>👉</w:t>
      </w:r>
      <w:r w:rsidRPr="005D1386">
        <w:t xml:space="preserve"> </w:t>
      </w:r>
      <w:hyperlink r:id="rId6" w:history="1">
        <w:r w:rsidRPr="005D1386">
          <w:rPr>
            <w:rStyle w:val="Hyperlink"/>
          </w:rPr>
          <w:t>https://azure.microsoft.com/free</w:t>
        </w:r>
      </w:hyperlink>
    </w:p>
    <w:p w14:paraId="07DD42AA" w14:textId="77777777" w:rsidR="005D1386" w:rsidRPr="005D1386" w:rsidRDefault="005D1386" w:rsidP="005D1386">
      <w:pPr>
        <w:numPr>
          <w:ilvl w:val="0"/>
          <w:numId w:val="10"/>
        </w:numPr>
      </w:pPr>
      <w:r w:rsidRPr="005D1386">
        <w:t xml:space="preserve">Understand </w:t>
      </w:r>
      <w:r w:rsidRPr="005D1386">
        <w:rPr>
          <w:b/>
          <w:bCs/>
        </w:rPr>
        <w:t>core concepts</w:t>
      </w:r>
      <w:r w:rsidRPr="005D1386">
        <w:t>, not deep configurations</w:t>
      </w:r>
    </w:p>
    <w:p w14:paraId="4E532FDA" w14:textId="77777777" w:rsidR="005D1386" w:rsidRPr="005D1386" w:rsidRDefault="005D1386" w:rsidP="005D1386">
      <w:pPr>
        <w:numPr>
          <w:ilvl w:val="0"/>
          <w:numId w:val="10"/>
        </w:numPr>
      </w:pPr>
      <w:r w:rsidRPr="005D1386">
        <w:t xml:space="preserve">Review the </w:t>
      </w:r>
      <w:r w:rsidRPr="005D1386">
        <w:rPr>
          <w:b/>
          <w:bCs/>
        </w:rPr>
        <w:t>Microsoft Trust Center</w:t>
      </w:r>
      <w:r w:rsidRPr="005D1386">
        <w:t xml:space="preserve"> for compliance questions</w:t>
      </w:r>
    </w:p>
    <w:p w14:paraId="685F8B98" w14:textId="77777777" w:rsidR="005D1386" w:rsidRPr="005D1386" w:rsidRDefault="005D1386" w:rsidP="005D1386">
      <w:pPr>
        <w:numPr>
          <w:ilvl w:val="0"/>
          <w:numId w:val="10"/>
        </w:numPr>
      </w:pPr>
      <w:r w:rsidRPr="005D1386">
        <w:t xml:space="preserve">Focus on </w:t>
      </w:r>
      <w:r w:rsidRPr="005D1386">
        <w:rPr>
          <w:b/>
          <w:bCs/>
        </w:rPr>
        <w:t>use cases and benefits</w:t>
      </w:r>
      <w:r w:rsidRPr="005D1386">
        <w:t xml:space="preserve"> of services, not CLI syntax or APIs</w:t>
      </w:r>
    </w:p>
    <w:p w14:paraId="762FE716" w14:textId="77777777" w:rsidR="005D1386" w:rsidRPr="005D1386" w:rsidRDefault="005D1386" w:rsidP="00846785">
      <w:pPr>
        <w:pStyle w:val="Heading2"/>
      </w:pPr>
      <w:r w:rsidRPr="005D1386">
        <w:rPr>
          <w:rFonts w:ascii="Segoe UI Emoji" w:hAnsi="Segoe UI Emoji" w:cs="Segoe UI Emoji"/>
        </w:rPr>
        <w:t>🎯</w:t>
      </w:r>
      <w:r w:rsidRPr="005D1386">
        <w:t xml:space="preserve"> Why AZ-900 Matters</w:t>
      </w:r>
    </w:p>
    <w:p w14:paraId="26C13A1E" w14:textId="77777777" w:rsidR="005D1386" w:rsidRPr="005D1386" w:rsidRDefault="005D1386" w:rsidP="005D1386">
      <w:r w:rsidRPr="005D1386">
        <w:t xml:space="preserve">The AZ-900 certification isn't just a résumé booster—it’s a </w:t>
      </w:r>
      <w:r w:rsidRPr="005D1386">
        <w:rPr>
          <w:b/>
          <w:bCs/>
        </w:rPr>
        <w:t>gateway to future certifications</w:t>
      </w:r>
      <w:r w:rsidRPr="005D1386">
        <w:t xml:space="preserve"> like Azure Administrator (AZ-104), Azure Data Engineer (DP-203), or Azure AI Engineer (AI-102). It proves to employers that you understand cloud principles and how Microsoft Azure supports modern business operations.</w:t>
      </w:r>
    </w:p>
    <w:p w14:paraId="5E56AE9B" w14:textId="77777777" w:rsidR="005D1386" w:rsidRPr="005D1386" w:rsidRDefault="005D1386" w:rsidP="00846785">
      <w:pPr>
        <w:pStyle w:val="Heading2"/>
      </w:pPr>
      <w:r w:rsidRPr="005D1386">
        <w:rPr>
          <w:rFonts w:ascii="Segoe UI Emoji" w:hAnsi="Segoe UI Emoji" w:cs="Segoe UI Emoji"/>
        </w:rPr>
        <w:t>🔗</w:t>
      </w:r>
      <w:r w:rsidRPr="005D1386">
        <w:t xml:space="preserve"> Helpful Links</w:t>
      </w:r>
    </w:p>
    <w:p w14:paraId="3E756B44" w14:textId="77777777" w:rsidR="005D1386" w:rsidRPr="005D1386" w:rsidRDefault="005D1386" w:rsidP="005D1386">
      <w:pPr>
        <w:numPr>
          <w:ilvl w:val="0"/>
          <w:numId w:val="11"/>
        </w:numPr>
      </w:pPr>
      <w:hyperlink r:id="rId7" w:history="1">
        <w:r w:rsidRPr="005D1386">
          <w:rPr>
            <w:rStyle w:val="Hyperlink"/>
          </w:rPr>
          <w:t>AZ-900 Microsoft Learn Path</w:t>
        </w:r>
      </w:hyperlink>
    </w:p>
    <w:p w14:paraId="39A0EC51" w14:textId="77777777" w:rsidR="005D1386" w:rsidRPr="005D1386" w:rsidRDefault="005D1386" w:rsidP="005D1386">
      <w:pPr>
        <w:numPr>
          <w:ilvl w:val="0"/>
          <w:numId w:val="11"/>
        </w:numPr>
      </w:pPr>
      <w:hyperlink r:id="rId8" w:history="1">
        <w:r w:rsidRPr="005D1386">
          <w:rPr>
            <w:rStyle w:val="Hyperlink"/>
          </w:rPr>
          <w:t>AZ-900 Exam Details</w:t>
        </w:r>
      </w:hyperlink>
    </w:p>
    <w:p w14:paraId="6D96A661" w14:textId="77777777" w:rsidR="005D1386" w:rsidRPr="005D1386" w:rsidRDefault="005D1386" w:rsidP="005D1386">
      <w:pPr>
        <w:numPr>
          <w:ilvl w:val="0"/>
          <w:numId w:val="11"/>
        </w:numPr>
      </w:pPr>
      <w:hyperlink r:id="rId9" w:history="1">
        <w:r w:rsidRPr="005D1386">
          <w:rPr>
            <w:rStyle w:val="Hyperlink"/>
          </w:rPr>
          <w:t>Azure Free Trial</w:t>
        </w:r>
      </w:hyperlink>
    </w:p>
    <w:p w14:paraId="285EFAF8" w14:textId="77777777" w:rsidR="005D1386" w:rsidRPr="005D1386" w:rsidRDefault="005D1386" w:rsidP="00846785">
      <w:pPr>
        <w:pStyle w:val="Heading2"/>
      </w:pPr>
      <w:r w:rsidRPr="005D1386">
        <w:rPr>
          <w:rFonts w:ascii="Segoe UI Emoji" w:hAnsi="Segoe UI Emoji" w:cs="Segoe UI Emoji"/>
        </w:rPr>
        <w:t>📣</w:t>
      </w:r>
      <w:r w:rsidRPr="005D1386">
        <w:t xml:space="preserve"> Share Your Journey</w:t>
      </w:r>
    </w:p>
    <w:p w14:paraId="5ECEC692" w14:textId="77777777" w:rsidR="005D1386" w:rsidRPr="005D1386" w:rsidRDefault="005D1386" w:rsidP="005D1386">
      <w:r w:rsidRPr="005D1386">
        <w:t>As you prepare for the AZ-900, connect with others and stay motivated by sharing your progress with hashtags like:</w:t>
      </w:r>
      <w:r w:rsidRPr="005D1386">
        <w:br/>
      </w:r>
      <w:r w:rsidRPr="005D1386">
        <w:rPr>
          <w:b/>
          <w:bCs/>
        </w:rPr>
        <w:lastRenderedPageBreak/>
        <w:t>#AzureCertification #AZ900 #MicrosoftAzure #CloudComputing #CloudCareers #LearnAzure #AzureFundamentals #TechCareers #Upskill #AIForBeginners</w:t>
      </w:r>
    </w:p>
    <w:p w14:paraId="786ECB96" w14:textId="77777777" w:rsidR="005D1386" w:rsidRDefault="005D1386"/>
    <w:sectPr w:rsidR="005D1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A70C0"/>
    <w:multiLevelType w:val="multilevel"/>
    <w:tmpl w:val="824A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F4C11"/>
    <w:multiLevelType w:val="multilevel"/>
    <w:tmpl w:val="E604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B1985"/>
    <w:multiLevelType w:val="multilevel"/>
    <w:tmpl w:val="8170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830486"/>
    <w:multiLevelType w:val="multilevel"/>
    <w:tmpl w:val="746E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C25B9C"/>
    <w:multiLevelType w:val="multilevel"/>
    <w:tmpl w:val="5764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E15117"/>
    <w:multiLevelType w:val="multilevel"/>
    <w:tmpl w:val="57A4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681915"/>
    <w:multiLevelType w:val="multilevel"/>
    <w:tmpl w:val="BD44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7E558C"/>
    <w:multiLevelType w:val="multilevel"/>
    <w:tmpl w:val="629C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1B1646"/>
    <w:multiLevelType w:val="multilevel"/>
    <w:tmpl w:val="78E8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AC0F49"/>
    <w:multiLevelType w:val="multilevel"/>
    <w:tmpl w:val="12D0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8850FC"/>
    <w:multiLevelType w:val="multilevel"/>
    <w:tmpl w:val="2E2C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132786">
    <w:abstractNumId w:val="0"/>
  </w:num>
  <w:num w:numId="2" w16cid:durableId="1857111490">
    <w:abstractNumId w:val="3"/>
  </w:num>
  <w:num w:numId="3" w16cid:durableId="1631744474">
    <w:abstractNumId w:val="7"/>
  </w:num>
  <w:num w:numId="4" w16cid:durableId="784467509">
    <w:abstractNumId w:val="10"/>
  </w:num>
  <w:num w:numId="5" w16cid:durableId="867526077">
    <w:abstractNumId w:val="6"/>
  </w:num>
  <w:num w:numId="6" w16cid:durableId="407003728">
    <w:abstractNumId w:val="4"/>
  </w:num>
  <w:num w:numId="7" w16cid:durableId="1637836117">
    <w:abstractNumId w:val="5"/>
  </w:num>
  <w:num w:numId="8" w16cid:durableId="1307055047">
    <w:abstractNumId w:val="1"/>
  </w:num>
  <w:num w:numId="9" w16cid:durableId="15814326">
    <w:abstractNumId w:val="9"/>
  </w:num>
  <w:num w:numId="10" w16cid:durableId="1846286585">
    <w:abstractNumId w:val="8"/>
  </w:num>
  <w:num w:numId="11" w16cid:durableId="927347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86"/>
    <w:rsid w:val="000A75D7"/>
    <w:rsid w:val="005D1386"/>
    <w:rsid w:val="00846785"/>
    <w:rsid w:val="00D4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614A5C"/>
  <w15:chartTrackingRefBased/>
  <w15:docId w15:val="{492499F3-1CB5-4AD5-BDCE-4D774262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1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1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D1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D1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3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3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3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13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microsoft.com/en-us/certifications/exams/az-90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.microsoft.com/en-us/training/paths/azure-fundamenta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zure.microsoft.com/fre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arn.microsoft.com/en-us/training/paths/azure-fundamental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zure.microsoft.com/fr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577</Words>
  <Characters>3510</Characters>
  <Application>Microsoft Office Word</Application>
  <DocSecurity>0</DocSecurity>
  <Lines>87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2</cp:revision>
  <dcterms:created xsi:type="dcterms:W3CDTF">2025-06-03T19:10:00Z</dcterms:created>
  <dcterms:modified xsi:type="dcterms:W3CDTF">2025-06-03T19:26:00Z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c72a524f-4055-4093-9cc7-9f26d3280a62</vt:lpwstr>
  </property>
</Properties>
</file>